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DAFA" w14:textId="38CB4244" w:rsidR="00F06693" w:rsidRPr="00BE0491" w:rsidRDefault="0031061E" w:rsidP="00A876B1">
      <w:pPr>
        <w:jc w:val="center"/>
        <w:rPr>
          <w:rFonts w:ascii="BIZ UDPゴシック" w:eastAsia="BIZ UDPゴシック" w:hAnsi="BIZ UDPゴシック"/>
          <w:color w:val="000000" w:themeColor="text1"/>
          <w:sz w:val="32"/>
          <w:szCs w:val="36"/>
          <w:bdr w:val="single" w:sz="4" w:space="0" w:color="auto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 xml:space="preserve"> </w:t>
      </w:r>
      <w:r w:rsidR="00A876B1"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>同</w:t>
      </w:r>
      <w:r w:rsidR="0060248A"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 xml:space="preserve">　</w:t>
      </w:r>
      <w:r w:rsidR="00A876B1"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>意</w:t>
      </w:r>
      <w:r w:rsidR="0060248A"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 xml:space="preserve">　</w:t>
      </w:r>
      <w:r w:rsidR="00A876B1"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>書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 xml:space="preserve"> </w:t>
      </w:r>
    </w:p>
    <w:p w14:paraId="7D4BEBBD" w14:textId="0C0F0D4A" w:rsidR="0060248A" w:rsidRPr="00BE0491" w:rsidRDefault="0060248A" w:rsidP="00A876B1">
      <w:pPr>
        <w:jc w:val="center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（「八王子学生CMコンテスト」</w:t>
      </w:r>
      <w:r w:rsidR="00033774"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：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double"/>
        </w:rPr>
        <w:t>代表者</w:t>
      </w:r>
      <w:r w:rsidR="00033774"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double"/>
        </w:rPr>
        <w:t>記入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double"/>
        </w:rPr>
        <w:t>用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）</w:t>
      </w:r>
    </w:p>
    <w:p w14:paraId="4A4013EE" w14:textId="19512D11" w:rsidR="00425ACD" w:rsidRPr="00BE0491" w:rsidRDefault="00425ACD">
      <w:pPr>
        <w:rPr>
          <w:rFonts w:ascii="BIZ UDPゴシック" w:eastAsia="BIZ UDPゴシック" w:hAnsi="BIZ UDPゴシック"/>
          <w:color w:val="000000" w:themeColor="text1"/>
        </w:rPr>
      </w:pPr>
    </w:p>
    <w:p w14:paraId="42249D4D" w14:textId="05248B87" w:rsidR="00425ACD" w:rsidRPr="00BE0491" w:rsidRDefault="007D6F6A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大学コンソーシアム八王子主催「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80404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7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年度八王子学生</w:t>
      </w:r>
      <w:r w:rsidR="0031061E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C</w:t>
      </w:r>
      <w:r w:rsidR="0031061E" w:rsidRPr="00BE0491">
        <w:rPr>
          <w:rFonts w:ascii="BIZ UDPゴシック" w:eastAsia="BIZ UDPゴシック" w:hAnsi="BIZ UDPゴシック"/>
          <w:color w:val="000000" w:themeColor="text1"/>
          <w:sz w:val="22"/>
        </w:rPr>
        <w:t>M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コンテスト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」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587D08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応募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するにあたり、</w:t>
      </w:r>
      <w:r w:rsidR="00D550F5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425AC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下記の事柄</w:t>
      </w:r>
      <w:r w:rsidR="00A876B1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に同意</w:t>
      </w:r>
      <w:r w:rsidR="0060248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いたします</w:t>
      </w:r>
      <w:r w:rsidR="00A876B1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35A196F0" w14:textId="77777777" w:rsidR="0031061E" w:rsidRPr="00BE0491" w:rsidRDefault="0031061E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C7EF2ED" w14:textId="132857CC" w:rsidR="00425ACD" w:rsidRPr="00BE0491" w:rsidRDefault="00425ACD" w:rsidP="00425ACD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記</w:t>
      </w:r>
    </w:p>
    <w:p w14:paraId="0DBCE216" w14:textId="77777777" w:rsidR="0031061E" w:rsidRPr="00BE0491" w:rsidRDefault="0031061E" w:rsidP="0031061E">
      <w:pPr>
        <w:rPr>
          <w:color w:val="000000" w:themeColor="text1"/>
        </w:rPr>
      </w:pPr>
    </w:p>
    <w:p w14:paraId="4FD34E58" w14:textId="3A286EBF" w:rsidR="00FF0654" w:rsidRPr="00BE0491" w:rsidRDefault="000537E1" w:rsidP="00D32A51">
      <w:pPr>
        <w:pStyle w:val="af2"/>
        <w:numPr>
          <w:ilvl w:val="0"/>
          <w:numId w:val="5"/>
        </w:numPr>
        <w:ind w:leftChars="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八王子学生CM コンテスト募集要項（以下「募集要項」といいます。）</w:t>
      </w:r>
      <w:r w:rsidR="00FF0654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の内容を理解したうえで参加すること</w:t>
      </w:r>
    </w:p>
    <w:p w14:paraId="3C2D65E6" w14:textId="77777777" w:rsidR="005C25F4" w:rsidRPr="00BE0491" w:rsidRDefault="005C25F4" w:rsidP="005C25F4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F553BB0" w14:textId="59FABC88" w:rsidR="00FF0654" w:rsidRPr="00BE0491" w:rsidRDefault="00FF0654" w:rsidP="005C25F4">
      <w:pPr>
        <w:pStyle w:val="af2"/>
        <w:numPr>
          <w:ilvl w:val="0"/>
          <w:numId w:val="5"/>
        </w:numPr>
        <w:ind w:leftChars="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コンテスト参加に伴う諸活動（作品制作や上映会等への参加及びそれに伴う行動をさします。）を行う上で、コンテスト参加にあたり第三者の協力を得る場合</w:t>
      </w:r>
      <w:r w:rsidR="0021728C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、第三者に</w:t>
      </w:r>
      <w:r w:rsidR="0021728C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も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本項目</w:t>
      </w:r>
      <w:r w:rsidR="0021728C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の趣旨を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共有し</w:t>
      </w:r>
      <w:r w:rsidR="0021728C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たうえで協力を仰ぐこと</w:t>
      </w:r>
    </w:p>
    <w:p w14:paraId="3267FA51" w14:textId="77777777" w:rsidR="005C25F4" w:rsidRPr="00BE0491" w:rsidRDefault="005C25F4" w:rsidP="005C25F4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636B3B4" w14:textId="3BBD55D0" w:rsidR="000537E1" w:rsidRPr="00BE0491" w:rsidRDefault="00FF0654" w:rsidP="000537E1">
      <w:pPr>
        <w:ind w:left="440" w:hangingChars="200" w:hanging="44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３．</w:t>
      </w:r>
      <w:r w:rsidR="005C25F4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募集要項</w:t>
      </w:r>
      <w:r w:rsidR="000537E1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「第</w:t>
      </w:r>
      <w:r w:rsidR="005C25F4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１３</w:t>
      </w:r>
      <w:r w:rsidR="000537E1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章　注意事項」に同意し、作品制作に臨むこと</w:t>
      </w:r>
    </w:p>
    <w:p w14:paraId="2C59E676" w14:textId="03437F34" w:rsidR="0031061E" w:rsidRPr="00BE0491" w:rsidRDefault="008C025A" w:rsidP="00425ACD">
      <w:pPr>
        <w:pStyle w:val="a5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A8C9" wp14:editId="1670557F">
                <wp:simplePos x="0" y="0"/>
                <wp:positionH relativeFrom="column">
                  <wp:posOffset>-54417</wp:posOffset>
                </wp:positionH>
                <wp:positionV relativeFrom="paragraph">
                  <wp:posOffset>180147</wp:posOffset>
                </wp:positionV>
                <wp:extent cx="5721350" cy="3490622"/>
                <wp:effectExtent l="0" t="0" r="127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34906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3B94E" id="正方形/長方形 1" o:spid="_x0000_s1026" style="position:absolute;margin-left:-4.3pt;margin-top:14.2pt;width:450.5pt;height:2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5B1ED907" w14:textId="5118E4F3" w:rsidR="0031061E" w:rsidRPr="00BE0491" w:rsidRDefault="0031061E" w:rsidP="008C025A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＜作品</w:t>
      </w:r>
      <w:r w:rsidR="005C25F4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提出チェック項目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＞</w:t>
      </w:r>
    </w:p>
    <w:p w14:paraId="59DA2A4E" w14:textId="77777777" w:rsidR="00E86118" w:rsidRPr="00BE0491" w:rsidRDefault="0031061E" w:rsidP="00E86118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以下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、チェック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項目</w:t>
      </w:r>
      <w:r w:rsidR="00E86118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の内容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を確認</w:t>
      </w:r>
      <w:r w:rsidR="00E86118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し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832B80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□に</w:t>
      </w:r>
      <w:r w:rsidR="00832B80" w:rsidRPr="00BE0491">
        <w:rPr>
          <w:rFonts w:ascii="ＭＳ 明朝" w:eastAsia="ＭＳ 明朝" w:hAnsi="ＭＳ 明朝" w:cs="ＭＳ 明朝" w:hint="eastAsia"/>
          <w:color w:val="000000" w:themeColor="text1"/>
          <w:sz w:val="22"/>
        </w:rPr>
        <w:t>✔</w:t>
      </w:r>
      <w:r w:rsidR="00832B80" w:rsidRPr="00BE0491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をしてください。</w:t>
      </w:r>
      <w:r w:rsidR="00E86118" w:rsidRPr="00BE0491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全て</w:t>
      </w:r>
      <w:r w:rsidR="00832B80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記入</w:t>
      </w:r>
      <w:r w:rsidR="00E86118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した同意書は、</w:t>
      </w:r>
    </w:p>
    <w:p w14:paraId="7BDFAE4C" w14:textId="2195DA90" w:rsidR="00832B80" w:rsidRPr="00BE0491" w:rsidRDefault="00E86118" w:rsidP="00E86118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応募作品と一緒に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ご提出ください。</w:t>
      </w:r>
    </w:p>
    <w:p w14:paraId="38E29A96" w14:textId="51FF3152" w:rsidR="0031061E" w:rsidRPr="00BE0491" w:rsidRDefault="0031061E" w:rsidP="008C025A">
      <w:pPr>
        <w:pStyle w:val="a5"/>
        <w:ind w:leftChars="100" w:left="43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※募集要項に記載のとおり、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作品規定に違反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された作品および公序良俗に反する作品は、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エントリー及び応募を取り下げる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場合があります。ご注意ください。</w:t>
      </w:r>
    </w:p>
    <w:p w14:paraId="2459CC8E" w14:textId="4F5EAC6B" w:rsidR="0031061E" w:rsidRPr="00BE0491" w:rsidRDefault="0031061E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①映像に映る個人の肖像権に配慮した</w:t>
      </w:r>
      <w:r w:rsidR="005C25F4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うえで、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撮影を行ってください。なお、権利侵害等の紛争が生じた場合は、応募者にて解決をお願いします。</w:t>
      </w:r>
    </w:p>
    <w:p w14:paraId="50E58942" w14:textId="64DDD2BE" w:rsidR="008C025A" w:rsidRPr="00BE0491" w:rsidRDefault="008C025A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②他者が制作した映像や音楽、キャラクターなどの著作物を使用するにあたり、著作権に配慮した対応をお願いします。なお、権利侵害等の紛争が生じた場合は、応募者にて解決をお願いします。</w:t>
      </w:r>
    </w:p>
    <w:p w14:paraId="74F04E67" w14:textId="25ACDB78" w:rsidR="008C025A" w:rsidRPr="00BE0491" w:rsidRDefault="00ED5064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③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画面比率は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16：9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になっていますか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6CE00ACC" w14:textId="3F0EB6E9" w:rsidR="008C025A" w:rsidRPr="00BE0491" w:rsidRDefault="00ED5064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④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音声は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2</w:t>
      </w:r>
      <w:bookmarkStart w:id="0" w:name="_Hlk131405932"/>
      <w:r w:rsidR="00E25C3F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チャンネル</w:t>
      </w:r>
      <w:bookmarkEnd w:id="0"/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収録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になっていますか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62C9C8CA" w14:textId="5062E36D" w:rsidR="008C025A" w:rsidRPr="00BE0491" w:rsidRDefault="00ED5064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⑤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応募作品のデータ形式は、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「mp4」と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なっていますか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22BBD44D" w14:textId="05605BB8" w:rsidR="008C025A" w:rsidRPr="00BE0491" w:rsidRDefault="00ED5064" w:rsidP="0031061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⑥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応募作品の形式は、</w:t>
      </w:r>
      <w:r w:rsidR="008168F5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「冒頭（２秒）」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「本編（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28秒）」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</w:t>
      </w:r>
      <w:r w:rsidR="008168F5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末尾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（２秒）」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の計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３</w:t>
      </w:r>
      <w:r w:rsidR="008168F5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２</w:t>
      </w:r>
      <w:r w:rsidR="008C025A" w:rsidRPr="00BE0491">
        <w:rPr>
          <w:rFonts w:ascii="BIZ UDPゴシック" w:eastAsia="BIZ UDPゴシック" w:hAnsi="BIZ UDPゴシック"/>
          <w:color w:val="000000" w:themeColor="text1"/>
          <w:sz w:val="22"/>
        </w:rPr>
        <w:t>秒と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なっていますか。</w:t>
      </w:r>
    </w:p>
    <w:p w14:paraId="273AF85A" w14:textId="77777777" w:rsidR="004B3D36" w:rsidRPr="00BE0491" w:rsidRDefault="004B3D36" w:rsidP="004B3D36">
      <w:pPr>
        <w:pStyle w:val="a5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B7066E" w14:textId="4C0A7C4F" w:rsidR="007D6F6A" w:rsidRPr="00BE0491" w:rsidRDefault="002E065E" w:rsidP="002E065E">
      <w:pPr>
        <w:ind w:firstLineChars="2000" w:firstLine="480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記入日：</w:t>
      </w:r>
      <w:r w:rsidR="007D6F6A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令和　　</w:t>
      </w:r>
      <w:r w:rsidR="000537E1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D6F6A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年　　</w:t>
      </w:r>
      <w:r w:rsidR="000537E1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D6F6A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月　</w:t>
      </w:r>
      <w:r w:rsidR="000537E1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D6F6A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日</w:t>
      </w:r>
    </w:p>
    <w:p w14:paraId="16C65052" w14:textId="33E91A4D" w:rsidR="007D6F6A" w:rsidRPr="00BE0491" w:rsidRDefault="007D6F6A" w:rsidP="007C25DA">
      <w:pPr>
        <w:ind w:firstLineChars="2000" w:firstLine="480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氏</w:t>
      </w:r>
      <w:r w:rsidR="002E065E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  <w:r w:rsidR="002E065E" w:rsidRPr="00BE0491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 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名</w:t>
      </w:r>
      <w:r w:rsidR="002E065E"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：　　　 　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D550F5" w:rsidRPr="00BE0491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</w:t>
      </w:r>
      <w:r w:rsidR="008C025A" w:rsidRPr="00BE0491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D550F5" w:rsidRPr="00BE0491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</w:t>
      </w:r>
    </w:p>
    <w:p w14:paraId="17F22A1D" w14:textId="77777777" w:rsidR="004B3D36" w:rsidRPr="00BE0491" w:rsidRDefault="004B3D36" w:rsidP="007C25DA">
      <w:pPr>
        <w:ind w:firstLineChars="2000" w:firstLine="440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6EE45DC9" w14:textId="77777777" w:rsidR="00E12E6E" w:rsidRPr="00BE0491" w:rsidRDefault="00E12E6E" w:rsidP="00E12E6E">
      <w:pPr>
        <w:jc w:val="center"/>
        <w:rPr>
          <w:rFonts w:ascii="BIZ UDPゴシック" w:eastAsia="BIZ UDPゴシック" w:hAnsi="BIZ UDPゴシック"/>
          <w:color w:val="000000" w:themeColor="text1"/>
          <w:sz w:val="32"/>
          <w:szCs w:val="36"/>
          <w:bdr w:val="single" w:sz="4" w:space="0" w:color="auto"/>
        </w:rPr>
      </w:pPr>
      <w:r w:rsidRPr="00BE0491">
        <w:rPr>
          <w:noProof/>
          <w:color w:val="000000" w:themeColor="text1"/>
          <w:sz w:val="32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937276B" wp14:editId="57CE0E6D">
                <wp:simplePos x="0" y="0"/>
                <wp:positionH relativeFrom="column">
                  <wp:posOffset>4131054</wp:posOffset>
                </wp:positionH>
                <wp:positionV relativeFrom="paragraph">
                  <wp:posOffset>-6985</wp:posOffset>
                </wp:positionV>
                <wp:extent cx="125730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66A1" w14:textId="77777777" w:rsidR="00E12E6E" w:rsidRPr="007656C6" w:rsidRDefault="00E12E6E" w:rsidP="00E12E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56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2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3pt;margin-top:-.55pt;width:99pt;height:3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4+DQIAACE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">
                <v:textbox>
                  <w:txbxContent>
                    <w:p w14:paraId="111366A1" w14:textId="77777777" w:rsidR="00E12E6E" w:rsidRPr="007656C6" w:rsidRDefault="00E12E6E" w:rsidP="00E12E6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7656C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bdr w:val="single" w:sz="4" w:space="0" w:color="auto"/>
        </w:rPr>
        <w:t xml:space="preserve"> 同　意　書 </w:t>
      </w:r>
    </w:p>
    <w:p w14:paraId="49EED6C3" w14:textId="4D4C45CC" w:rsidR="00E12E6E" w:rsidRPr="00BE0491" w:rsidRDefault="00D333D7" w:rsidP="00D333D7">
      <w:pPr>
        <w:tabs>
          <w:tab w:val="center" w:pos="4252"/>
          <w:tab w:val="right" w:pos="8504"/>
        </w:tabs>
        <w:jc w:val="left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BE0491">
        <w:rPr>
          <w:rFonts w:ascii="BIZ UDPゴシック" w:eastAsia="BIZ UDPゴシック" w:hAnsi="BIZ UDPゴシック"/>
          <w:color w:val="000000" w:themeColor="text1"/>
          <w:sz w:val="28"/>
          <w:szCs w:val="32"/>
        </w:rPr>
        <w:tab/>
      </w:r>
      <w:r w:rsidR="00E12E6E"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（「八王子学生CMコンテスト」：</w:t>
      </w:r>
      <w:r w:rsidR="00E12E6E"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double"/>
        </w:rPr>
        <w:t>代表者記入用</w:t>
      </w:r>
      <w:r w:rsidR="00E12E6E" w:rsidRPr="00BE0491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）</w:t>
      </w:r>
      <w:r w:rsidRPr="00BE0491">
        <w:rPr>
          <w:rFonts w:ascii="BIZ UDPゴシック" w:eastAsia="BIZ UDPゴシック" w:hAnsi="BIZ UDPゴシック"/>
          <w:color w:val="000000" w:themeColor="text1"/>
          <w:sz w:val="28"/>
          <w:szCs w:val="32"/>
        </w:rPr>
        <w:tab/>
      </w:r>
    </w:p>
    <w:p w14:paraId="6AB1E2A9" w14:textId="77777777" w:rsidR="00E12E6E" w:rsidRPr="00BE0491" w:rsidRDefault="00E12E6E" w:rsidP="00E12E6E">
      <w:pPr>
        <w:rPr>
          <w:rFonts w:ascii="BIZ UDPゴシック" w:eastAsia="BIZ UDPゴシック" w:hAnsi="BIZ UDPゴシック"/>
          <w:color w:val="000000" w:themeColor="text1"/>
        </w:rPr>
      </w:pPr>
    </w:p>
    <w:p w14:paraId="455155D8" w14:textId="146D6577" w:rsidR="00E12E6E" w:rsidRPr="00BE0491" w:rsidRDefault="00E12E6E" w:rsidP="00E12E6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大学コンソーシアム八王子主催「令和</w:t>
      </w:r>
      <w:r w:rsidR="0080404D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7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年度八王子学生C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M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コンテスト」に応募するにあたり、下記の事柄に同意いたします。</w:t>
      </w:r>
    </w:p>
    <w:p w14:paraId="5C572140" w14:textId="77777777" w:rsidR="00E12E6E" w:rsidRPr="00BE0491" w:rsidRDefault="00E12E6E" w:rsidP="00E12E6E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5A36FAA" w14:textId="77777777" w:rsidR="00E12E6E" w:rsidRPr="00BE0491" w:rsidRDefault="00E12E6E" w:rsidP="00E12E6E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記</w:t>
      </w:r>
    </w:p>
    <w:p w14:paraId="39FF9750" w14:textId="77777777" w:rsidR="00E12E6E" w:rsidRPr="00BE0491" w:rsidRDefault="00E12E6E" w:rsidP="00E12E6E">
      <w:pPr>
        <w:rPr>
          <w:color w:val="000000" w:themeColor="text1"/>
        </w:rPr>
      </w:pPr>
    </w:p>
    <w:p w14:paraId="1D5CA7A4" w14:textId="696FAEF1" w:rsidR="00E12E6E" w:rsidRPr="00BE0491" w:rsidRDefault="00E12E6E" w:rsidP="00B75F7E">
      <w:pPr>
        <w:pStyle w:val="af2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八王子学生CM コンテスト募集要項（以下「募集要項」といいます。）の内容を理解したうえで参加すること</w:t>
      </w:r>
    </w:p>
    <w:p w14:paraId="0697EE50" w14:textId="77777777" w:rsidR="00E12E6E" w:rsidRPr="00BE0491" w:rsidRDefault="00E12E6E" w:rsidP="00E12E6E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9E1B3A" w14:textId="77777777" w:rsidR="00E12E6E" w:rsidRPr="00BE0491" w:rsidRDefault="00E12E6E" w:rsidP="00B75F7E">
      <w:pPr>
        <w:pStyle w:val="af2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コンテスト参加に伴う諸活動（作品制作や上映会等への参加及びそれに伴う行動をさします。）を行う上で、コンテスト参加にあたり第三者の協力を得る場合は、第三者にも本項目の趣旨を共有したうえで協力を仰ぐこと</w:t>
      </w:r>
    </w:p>
    <w:p w14:paraId="05874156" w14:textId="77777777" w:rsidR="00E12E6E" w:rsidRPr="00BE0491" w:rsidRDefault="00E12E6E" w:rsidP="00E12E6E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0E23BBD" w14:textId="77777777" w:rsidR="00E12E6E" w:rsidRPr="00BE0491" w:rsidRDefault="00E12E6E" w:rsidP="00E12E6E">
      <w:pPr>
        <w:ind w:left="440" w:hangingChars="200" w:hanging="440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３．　募集要項「第１３章　注意事項」に同意し、作品制作に臨むこと</w:t>
      </w:r>
    </w:p>
    <w:p w14:paraId="721A7DAD" w14:textId="77777777" w:rsidR="00E12E6E" w:rsidRPr="00BE0491" w:rsidRDefault="00E12E6E" w:rsidP="00E12E6E">
      <w:pPr>
        <w:pStyle w:val="a5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ADA01" wp14:editId="0200B8D0">
                <wp:simplePos x="0" y="0"/>
                <wp:positionH relativeFrom="column">
                  <wp:posOffset>-60960</wp:posOffset>
                </wp:positionH>
                <wp:positionV relativeFrom="paragraph">
                  <wp:posOffset>186690</wp:posOffset>
                </wp:positionV>
                <wp:extent cx="5721350" cy="3590925"/>
                <wp:effectExtent l="0" t="0" r="127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3590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36ED" id="正方形/長方形 3" o:spid="_x0000_s1026" style="position:absolute;margin-left:-4.8pt;margin-top:14.7pt;width:450.5pt;height:2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7D5442A4" w14:textId="77777777" w:rsidR="00E12E6E" w:rsidRPr="00BE0491" w:rsidRDefault="00E12E6E" w:rsidP="00E12E6E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＜作品提出チェック項目＞</w:t>
      </w:r>
    </w:p>
    <w:p w14:paraId="248D83E4" w14:textId="77777777" w:rsidR="00E12E6E" w:rsidRPr="00BE0491" w:rsidRDefault="00E12E6E" w:rsidP="00E12E6E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以下、チェック項目の内容を確認し、□に</w:t>
      </w:r>
      <w:r w:rsidRPr="00BE0491">
        <w:rPr>
          <w:rFonts w:ascii="ＭＳ 明朝" w:eastAsia="ＭＳ 明朝" w:hAnsi="ＭＳ 明朝" w:cs="ＭＳ 明朝" w:hint="eastAsia"/>
          <w:color w:val="000000" w:themeColor="text1"/>
          <w:sz w:val="22"/>
        </w:rPr>
        <w:t>✔</w:t>
      </w:r>
      <w:r w:rsidRPr="00BE0491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をしてください。全て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記入した同意書は、</w:t>
      </w:r>
    </w:p>
    <w:p w14:paraId="64099479" w14:textId="77777777" w:rsidR="00E12E6E" w:rsidRPr="00BE0491" w:rsidRDefault="00E12E6E" w:rsidP="00E12E6E">
      <w:pPr>
        <w:pStyle w:val="a5"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応募作品と一緒にご提出ください。</w:t>
      </w:r>
    </w:p>
    <w:p w14:paraId="5E91CD35" w14:textId="77777777" w:rsidR="00E12E6E" w:rsidRPr="00BE0491" w:rsidRDefault="00E12E6E" w:rsidP="00E12E6E">
      <w:pPr>
        <w:pStyle w:val="a5"/>
        <w:ind w:leftChars="100" w:left="420" w:hangingChars="100" w:hanging="21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A363" wp14:editId="5FD2DDF6">
                <wp:simplePos x="0" y="0"/>
                <wp:positionH relativeFrom="column">
                  <wp:posOffset>-190500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20536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A363" id="テキスト ボックス 4" o:spid="_x0000_s1027" type="#_x0000_t202" style="position:absolute;left:0;text-align:left;margin-left:-15pt;margin-top:33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CaI&#10;+rTiAAAACgEAAA8AAAAAAAAAAAAAAAAAZQQAAGRycy9kb3ducmV2LnhtbFBLBQYAAAAABAAEAPMA&#10;AAB0BQAAAAA=&#10;" filled="f" stroked="f">
                <v:textbox style="mso-fit-shape-to-text:t" inset="5.85pt,.7pt,5.85pt,.7pt">
                  <w:txbxContent>
                    <w:p w14:paraId="64720536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※募集要項に記載のとおり、作品規定に違反された作品および公序良俗に反する作品は、エントリー及び応募を取り下げる場合があります。ご注意ください。</w:t>
      </w:r>
    </w:p>
    <w:p w14:paraId="1A7A4FA2" w14:textId="77777777" w:rsidR="00E12E6E" w:rsidRPr="00BE0491" w:rsidRDefault="00E12E6E" w:rsidP="00E12E6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A0DC5" wp14:editId="2C0F0B85">
                <wp:simplePos x="0" y="0"/>
                <wp:positionH relativeFrom="column">
                  <wp:posOffset>1021715</wp:posOffset>
                </wp:positionH>
                <wp:positionV relativeFrom="paragraph">
                  <wp:posOffset>75565</wp:posOffset>
                </wp:positionV>
                <wp:extent cx="3397250" cy="425450"/>
                <wp:effectExtent l="914400" t="0" r="12700" b="12700"/>
                <wp:wrapNone/>
                <wp:docPr id="11" name="吹き出し: 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25450"/>
                        </a:xfrm>
                        <a:prstGeom prst="borderCallout2">
                          <a:avLst>
                            <a:gd name="adj1" fmla="val 46930"/>
                            <a:gd name="adj2" fmla="val -11"/>
                            <a:gd name="adj3" fmla="val 45782"/>
                            <a:gd name="adj4" fmla="val -22771"/>
                            <a:gd name="adj5" fmla="val 24185"/>
                            <a:gd name="adj6" fmla="val -26988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CB320" w14:textId="77777777" w:rsidR="00E12E6E" w:rsidRPr="008914E1" w:rsidRDefault="00E12E6E" w:rsidP="00E12E6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必ず内容を確認し、問題がなければ✔してください。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A0DC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1" o:spid="_x0000_s1028" type="#_x0000_t48" style="position:absolute;left:0;text-align:left;margin-left:80.45pt;margin-top:5.95pt;width:267.5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" adj="-5829,5224,-4919,9889,-2,10137" fillcolor="#fff2cc" strokecolor="red" strokeweight="1pt">
                <v:textbox>
                  <w:txbxContent>
                    <w:p w14:paraId="595CB320" w14:textId="77777777" w:rsidR="00E12E6E" w:rsidRPr="008914E1" w:rsidRDefault="00E12E6E" w:rsidP="00E12E6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必ず内容を確認し、問題がなければ✔してください。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9B5B2" wp14:editId="38FC5956">
                <wp:simplePos x="0" y="0"/>
                <wp:positionH relativeFrom="column">
                  <wp:posOffset>-190500</wp:posOffset>
                </wp:positionH>
                <wp:positionV relativeFrom="paragraph">
                  <wp:posOffset>425450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305E1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B5B2" id="テキスト ボックス 5" o:spid="_x0000_s1029" type="#_x0000_t202" style="position:absolute;left:0;text-align:left;margin-left:-15pt;margin-top:33.5pt;width:2in;height:2in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35B305E1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①映像に映る個人の肖像権に配慮したうえで、撮影を行ってください。なお、権利侵害等の紛争が生じた場合は、応募者にて解決をお願いします。</w:t>
      </w:r>
    </w:p>
    <w:p w14:paraId="614DCA79" w14:textId="3FB6ACD6" w:rsidR="00E12E6E" w:rsidRPr="00BE0491" w:rsidRDefault="00E12E6E" w:rsidP="00E12E6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C12C1" wp14:editId="5E116BA0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75D42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12C1" id="テキスト ボックス 8" o:spid="_x0000_s1030" type="#_x0000_t202" style="position:absolute;left:0;text-align:left;margin-left:-15pt;margin-top:52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0B75D42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②他者が制作した映像や音楽、キャラクターなどの著作物を使用するにあたり、著作権に配慮した対応をお願いします。なお、権利侵害等の紛争が生じた場合は、応募者にて解決をお願いします。</w:t>
      </w:r>
    </w:p>
    <w:p w14:paraId="005D6EE2" w14:textId="7DE3E6CF" w:rsidR="00E12E6E" w:rsidRPr="00BE0491" w:rsidRDefault="00E12E6E" w:rsidP="00E12E6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D172B" wp14:editId="1CC18DFE">
                <wp:simplePos x="0" y="0"/>
                <wp:positionH relativeFrom="column">
                  <wp:posOffset>-190500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E82F0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D172B" id="テキスト ボックス 9" o:spid="_x0000_s1031" type="#_x0000_t202" style="position:absolute;left:0;text-align:left;margin-left:-15pt;margin-top:16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5DE82F0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③画面比率は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16：9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になっていますか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1B738F4C" w14:textId="16E30CD7" w:rsidR="00E12E6E" w:rsidRPr="00BE0491" w:rsidRDefault="00E12E6E" w:rsidP="00E12E6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59DB1" wp14:editId="5D5162BC">
                <wp:simplePos x="0" y="0"/>
                <wp:positionH relativeFrom="column">
                  <wp:posOffset>-190500</wp:posOffset>
                </wp:positionH>
                <wp:positionV relativeFrom="paragraph">
                  <wp:posOffset>196850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6D3D9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59DB1" id="テキスト ボックス 10" o:spid="_x0000_s1032" type="#_x0000_t202" style="position:absolute;left:0;text-align:left;margin-left:-15pt;margin-top:15.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nDgIAACc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4886D3D9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④音声は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2</w:t>
      </w:r>
      <w:r w:rsidR="00E25C3F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チャンネル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収録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になっていますか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3B4D1D1E" w14:textId="70F23A7A" w:rsidR="00E12E6E" w:rsidRPr="00BE0491" w:rsidRDefault="00E12E6E" w:rsidP="00E12E6E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4EFD1" wp14:editId="5150D135">
                <wp:simplePos x="0" y="0"/>
                <wp:positionH relativeFrom="column">
                  <wp:posOffset>-190500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F1741" w14:textId="77777777" w:rsidR="00E12E6E" w:rsidRPr="00672355" w:rsidRDefault="00E12E6E" w:rsidP="00E12E6E">
                            <w:pPr>
                              <w:pStyle w:val="a5"/>
                              <w:ind w:firstLineChars="100" w:firstLine="21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35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EFD1" id="テキスト ボックス 12" o:spid="_x0000_s1033" type="#_x0000_t202" style="position:absolute;left:0;text-align:left;margin-left:-15pt;margin-top:16.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1DFF1741" w14:textId="77777777" w:rsidR="00E12E6E" w:rsidRPr="00672355" w:rsidRDefault="00E12E6E" w:rsidP="00E12E6E">
                      <w:pPr>
                        <w:pStyle w:val="a5"/>
                        <w:ind w:firstLineChars="100" w:firstLine="210"/>
                        <w:jc w:val="both"/>
                        <w:rPr>
                          <w:rFonts w:ascii="BIZ UDPゴシック" w:eastAsia="BIZ UDPゴシック" w:hAnsi="BIZ UDPゴシック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355">
                        <w:rPr>
                          <w:rFonts w:ascii="BIZ UDPゴシック" w:eastAsia="BIZ UDPゴシック" w:hAnsi="BIZ UDPゴシック" w:hint="eastAsia"/>
                          <w:color w:val="0070C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⑤応募作品のデータ形式は、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「mp4」と</w:t>
      </w: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なっていますか</w:t>
      </w:r>
      <w:r w:rsidRPr="00BE0491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63D514DB" w14:textId="20906F5D" w:rsidR="0080404D" w:rsidRPr="00BE0491" w:rsidRDefault="00E12E6E" w:rsidP="0080404D">
      <w:pPr>
        <w:pStyle w:val="a5"/>
        <w:numPr>
          <w:ilvl w:val="0"/>
          <w:numId w:val="8"/>
        </w:num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⑥応募作品の形式は、</w:t>
      </w:r>
      <w:r w:rsidR="00B75F7E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「冒頭（２秒）」「本編（</w:t>
      </w:r>
      <w:r w:rsidR="00B75F7E" w:rsidRPr="00BE0491">
        <w:rPr>
          <w:rFonts w:ascii="BIZ UDPゴシック" w:eastAsia="BIZ UDPゴシック" w:hAnsi="BIZ UDPゴシック"/>
          <w:color w:val="000000" w:themeColor="text1"/>
          <w:sz w:val="22"/>
        </w:rPr>
        <w:t>28秒）」</w:t>
      </w:r>
      <w:r w:rsidR="00B75F7E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「末尾（２秒）」</w:t>
      </w:r>
      <w:r w:rsidR="00B75F7E" w:rsidRPr="00BE0491">
        <w:rPr>
          <w:rFonts w:ascii="BIZ UDPゴシック" w:eastAsia="BIZ UDPゴシック" w:hAnsi="BIZ UDPゴシック"/>
          <w:color w:val="000000" w:themeColor="text1"/>
          <w:sz w:val="22"/>
        </w:rPr>
        <w:t>の計</w:t>
      </w:r>
      <w:r w:rsidR="00B75F7E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３２</w:t>
      </w:r>
      <w:r w:rsidR="00B75F7E" w:rsidRPr="00BE0491">
        <w:rPr>
          <w:rFonts w:ascii="BIZ UDPゴシック" w:eastAsia="BIZ UDPゴシック" w:hAnsi="BIZ UDPゴシック"/>
          <w:color w:val="000000" w:themeColor="text1"/>
          <w:sz w:val="22"/>
        </w:rPr>
        <w:t>秒と</w:t>
      </w:r>
      <w:r w:rsidR="00B75F7E" w:rsidRPr="00BE0491">
        <w:rPr>
          <w:rFonts w:ascii="BIZ UDPゴシック" w:eastAsia="BIZ UDPゴシック" w:hAnsi="BIZ UDPゴシック" w:hint="eastAsia"/>
          <w:color w:val="000000" w:themeColor="text1"/>
          <w:sz w:val="22"/>
        </w:rPr>
        <w:t>なっていますか。</w:t>
      </w:r>
    </w:p>
    <w:p w14:paraId="6EB75E55" w14:textId="77777777" w:rsidR="0080404D" w:rsidRPr="00BE0491" w:rsidRDefault="0080404D" w:rsidP="0080404D">
      <w:pPr>
        <w:pStyle w:val="a5"/>
        <w:ind w:left="36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3DA3B50" w14:textId="06F0ED87" w:rsidR="00E12E6E" w:rsidRPr="00BE0491" w:rsidRDefault="00B75F7E" w:rsidP="0080404D">
      <w:pPr>
        <w:pStyle w:val="a5"/>
        <w:ind w:left="36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E0491">
        <w:rPr>
          <w:rFonts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E9DFB" wp14:editId="3931CA74">
                <wp:simplePos x="0" y="0"/>
                <wp:positionH relativeFrom="column">
                  <wp:posOffset>3015615</wp:posOffset>
                </wp:positionH>
                <wp:positionV relativeFrom="paragraph">
                  <wp:posOffset>183515</wp:posOffset>
                </wp:positionV>
                <wp:extent cx="2365375" cy="635000"/>
                <wp:effectExtent l="0" t="0" r="15875" b="1270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75" cy="63500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67B08" id="楕円 17" o:spid="_x0000_s1026" style="position:absolute;left:0;text-align:left;margin-left:237.45pt;margin-top:14.45pt;width:186.25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" filled="f" strokecolor="red" strokeweight="1.75pt">
                <v:stroke joinstyle="miter"/>
              </v:oval>
            </w:pict>
          </mc:Fallback>
        </mc:AlternateContent>
      </w:r>
      <w:r w:rsidR="00E12E6E" w:rsidRPr="00BE0491">
        <w:rPr>
          <w:rFonts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8D958" wp14:editId="4B2DDB51">
                <wp:simplePos x="0" y="0"/>
                <wp:positionH relativeFrom="column">
                  <wp:posOffset>-266700</wp:posOffset>
                </wp:positionH>
                <wp:positionV relativeFrom="paragraph">
                  <wp:posOffset>254000</wp:posOffset>
                </wp:positionV>
                <wp:extent cx="2819400" cy="581025"/>
                <wp:effectExtent l="0" t="0" r="476250" b="2857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81025"/>
                        </a:xfrm>
                        <a:prstGeom prst="borderCallout2">
                          <a:avLst>
                            <a:gd name="adj1" fmla="val 58750"/>
                            <a:gd name="adj2" fmla="val 100000"/>
                            <a:gd name="adj3" fmla="val 58750"/>
                            <a:gd name="adj4" fmla="val 105469"/>
                            <a:gd name="adj5" fmla="val 60806"/>
                            <a:gd name="adj6" fmla="val 11599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758A4" w14:textId="77777777" w:rsidR="00E12E6E" w:rsidRDefault="00E12E6E" w:rsidP="00E12E6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・作品を提出した日を自筆ください。</w:t>
                            </w:r>
                          </w:p>
                          <w:p w14:paraId="1C805C94" w14:textId="77777777" w:rsidR="00E12E6E" w:rsidRDefault="00E12E6E" w:rsidP="00E12E6E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・代表者の氏名を自筆で記入してください。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D958" id="吹き出し: 折線 16" o:spid="_x0000_s1034" type="#_x0000_t48" style="position:absolute;left:0;text-align:left;margin-left:-21pt;margin-top:20pt;width:222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" adj="25054,13134,22781,12690,21600,12690" fillcolor="#fff2cc" strokecolor="red" strokeweight="1pt">
                <v:textbox>
                  <w:txbxContent>
                    <w:p w14:paraId="4C2758A4" w14:textId="77777777" w:rsidR="00E12E6E" w:rsidRDefault="00E12E6E" w:rsidP="00E12E6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・作品を提出した日を自筆ください。</w:t>
                      </w:r>
                    </w:p>
                    <w:p w14:paraId="1C805C94" w14:textId="77777777" w:rsidR="00E12E6E" w:rsidRDefault="00E12E6E" w:rsidP="00E12E6E">
                      <w:r>
                        <w:rPr>
                          <w:rFonts w:hint="eastAsia"/>
                          <w:color w:val="000000" w:themeColor="text1"/>
                        </w:rPr>
                        <w:t>・代表者の氏名を自筆で記入してください。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6225C76" w14:textId="2953E0B7" w:rsidR="00E12E6E" w:rsidRPr="008C025A" w:rsidRDefault="00E12E6E" w:rsidP="00E12E6E">
      <w:pPr>
        <w:ind w:firstLineChars="2000" w:firstLine="480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E0491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応募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日：</w:t>
      </w:r>
      <w:r w:rsidRPr="008C025A">
        <w:rPr>
          <w:rFonts w:ascii="BIZ UDPゴシック" w:eastAsia="BIZ UDPゴシック" w:hAnsi="BIZ UDPゴシック" w:hint="eastAsia"/>
          <w:sz w:val="24"/>
          <w:szCs w:val="24"/>
          <w:u w:val="single"/>
        </w:rPr>
        <w:t>令和　　　年　　　月　　　日</w:t>
      </w:r>
    </w:p>
    <w:p w14:paraId="3F41C534" w14:textId="77777777" w:rsidR="00E12E6E" w:rsidRPr="007C25DA" w:rsidRDefault="00E12E6E" w:rsidP="00E12E6E">
      <w:pPr>
        <w:ind w:firstLineChars="2000" w:firstLine="4800"/>
        <w:rPr>
          <w:rFonts w:ascii="BIZ UDPゴシック" w:eastAsia="BIZ UDPゴシック" w:hAnsi="BIZ UDPゴシック"/>
          <w:color w:val="FF0000"/>
          <w:sz w:val="22"/>
          <w:u w:val="single"/>
        </w:rPr>
      </w:pPr>
      <w:r w:rsidRPr="008C025A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氏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 </w:t>
      </w:r>
      <w:r w:rsidRPr="008C025A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名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：　　　 　</w:t>
      </w:r>
      <w:r w:rsidRPr="008C025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</w:p>
    <w:sectPr w:rsidR="00E12E6E" w:rsidRPr="007C25DA" w:rsidSect="00BE7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AE32" w14:textId="77777777" w:rsidR="0037074E" w:rsidRDefault="0037074E" w:rsidP="00DB5AA2">
      <w:r>
        <w:separator/>
      </w:r>
    </w:p>
  </w:endnote>
  <w:endnote w:type="continuationSeparator" w:id="0">
    <w:p w14:paraId="2B67AE0E" w14:textId="77777777" w:rsidR="0037074E" w:rsidRDefault="0037074E" w:rsidP="00D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7CD0" w14:textId="77777777" w:rsidR="00BE0491" w:rsidRDefault="00BE04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9670" w14:textId="77777777" w:rsidR="00BE0491" w:rsidRDefault="00BE049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9472" w14:textId="77777777" w:rsidR="00BE0491" w:rsidRDefault="00BE04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9247" w14:textId="77777777" w:rsidR="0037074E" w:rsidRDefault="0037074E" w:rsidP="00DB5AA2">
      <w:r>
        <w:separator/>
      </w:r>
    </w:p>
  </w:footnote>
  <w:footnote w:type="continuationSeparator" w:id="0">
    <w:p w14:paraId="4E7676B9" w14:textId="77777777" w:rsidR="0037074E" w:rsidRDefault="0037074E" w:rsidP="00DB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E6EC" w14:textId="77777777" w:rsidR="00BE0491" w:rsidRDefault="00BE04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BF90" w14:textId="749A8B50" w:rsidR="00D333D7" w:rsidRPr="00D333D7" w:rsidRDefault="00D333D7" w:rsidP="00D333D7">
    <w:pPr>
      <w:pStyle w:val="a7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4B6D" w14:textId="77777777" w:rsidR="00BE0491" w:rsidRDefault="00BE04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40A"/>
    <w:multiLevelType w:val="hybridMultilevel"/>
    <w:tmpl w:val="83CA432C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B9C0529"/>
    <w:multiLevelType w:val="hybridMultilevel"/>
    <w:tmpl w:val="6038D19E"/>
    <w:lvl w:ilvl="0" w:tplc="D6EE06E8">
      <w:start w:val="1"/>
      <w:numFmt w:val="decimalEnclosedCircle"/>
      <w:lvlText w:val="%1"/>
      <w:lvlJc w:val="left"/>
      <w:pPr>
        <w:ind w:left="844" w:hanging="420"/>
      </w:pPr>
      <w:rPr>
        <w:sz w:val="24"/>
        <w:szCs w:val="24"/>
      </w:rPr>
    </w:lvl>
    <w:lvl w:ilvl="1" w:tplc="408EF256">
      <w:start w:val="3"/>
      <w:numFmt w:val="bullet"/>
      <w:lvlText w:val="※"/>
      <w:lvlJc w:val="left"/>
      <w:pPr>
        <w:ind w:left="1204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5175206"/>
    <w:multiLevelType w:val="hybridMultilevel"/>
    <w:tmpl w:val="6E3436B4"/>
    <w:lvl w:ilvl="0" w:tplc="E41CC8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247FF"/>
    <w:multiLevelType w:val="hybridMultilevel"/>
    <w:tmpl w:val="9E20B928"/>
    <w:lvl w:ilvl="0" w:tplc="09A2E55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7083D5E"/>
    <w:multiLevelType w:val="hybridMultilevel"/>
    <w:tmpl w:val="54CCAC6C"/>
    <w:lvl w:ilvl="0" w:tplc="5360FC96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E1C50"/>
    <w:multiLevelType w:val="hybridMultilevel"/>
    <w:tmpl w:val="E72072D8"/>
    <w:lvl w:ilvl="0" w:tplc="B8D2EF8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66830C3C"/>
    <w:multiLevelType w:val="hybridMultilevel"/>
    <w:tmpl w:val="28E08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AA18CD"/>
    <w:multiLevelType w:val="hybridMultilevel"/>
    <w:tmpl w:val="99C45FB4"/>
    <w:lvl w:ilvl="0" w:tplc="077C5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709AF"/>
    <w:multiLevelType w:val="hybridMultilevel"/>
    <w:tmpl w:val="FB3828D6"/>
    <w:lvl w:ilvl="0" w:tplc="F41EE18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5629989">
    <w:abstractNumId w:val="1"/>
  </w:num>
  <w:num w:numId="2" w16cid:durableId="1414471106">
    <w:abstractNumId w:val="5"/>
  </w:num>
  <w:num w:numId="3" w16cid:durableId="467941793">
    <w:abstractNumId w:val="0"/>
  </w:num>
  <w:num w:numId="4" w16cid:durableId="802582297">
    <w:abstractNumId w:val="6"/>
  </w:num>
  <w:num w:numId="5" w16cid:durableId="248777958">
    <w:abstractNumId w:val="8"/>
  </w:num>
  <w:num w:numId="6" w16cid:durableId="753747997">
    <w:abstractNumId w:val="3"/>
  </w:num>
  <w:num w:numId="7" w16cid:durableId="1842156267">
    <w:abstractNumId w:val="7"/>
  </w:num>
  <w:num w:numId="8" w16cid:durableId="371077927">
    <w:abstractNumId w:val="4"/>
  </w:num>
  <w:num w:numId="9" w16cid:durableId="102787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CD"/>
    <w:rsid w:val="00033774"/>
    <w:rsid w:val="000537E1"/>
    <w:rsid w:val="000945A0"/>
    <w:rsid w:val="000A0C9F"/>
    <w:rsid w:val="000B34B3"/>
    <w:rsid w:val="000F2000"/>
    <w:rsid w:val="001105E6"/>
    <w:rsid w:val="001202F3"/>
    <w:rsid w:val="00144D7F"/>
    <w:rsid w:val="001470D4"/>
    <w:rsid w:val="001E78F7"/>
    <w:rsid w:val="0021728C"/>
    <w:rsid w:val="0022700D"/>
    <w:rsid w:val="00232B4D"/>
    <w:rsid w:val="00237C95"/>
    <w:rsid w:val="00275C2D"/>
    <w:rsid w:val="002E065E"/>
    <w:rsid w:val="002E0A7A"/>
    <w:rsid w:val="002F79D3"/>
    <w:rsid w:val="0031061E"/>
    <w:rsid w:val="0037074E"/>
    <w:rsid w:val="00397F07"/>
    <w:rsid w:val="003D3EAE"/>
    <w:rsid w:val="00425ACD"/>
    <w:rsid w:val="00495370"/>
    <w:rsid w:val="00495660"/>
    <w:rsid w:val="004B3D36"/>
    <w:rsid w:val="004E5AC1"/>
    <w:rsid w:val="00545871"/>
    <w:rsid w:val="00587D08"/>
    <w:rsid w:val="005C25F4"/>
    <w:rsid w:val="005D7755"/>
    <w:rsid w:val="0060248A"/>
    <w:rsid w:val="00674937"/>
    <w:rsid w:val="00687856"/>
    <w:rsid w:val="006A257B"/>
    <w:rsid w:val="006A6745"/>
    <w:rsid w:val="006C47F6"/>
    <w:rsid w:val="007266AB"/>
    <w:rsid w:val="00730E99"/>
    <w:rsid w:val="00731C39"/>
    <w:rsid w:val="00770D0B"/>
    <w:rsid w:val="007C25DA"/>
    <w:rsid w:val="007D6F6A"/>
    <w:rsid w:val="0080404D"/>
    <w:rsid w:val="008168F5"/>
    <w:rsid w:val="00832B80"/>
    <w:rsid w:val="00842B31"/>
    <w:rsid w:val="008516F8"/>
    <w:rsid w:val="008C025A"/>
    <w:rsid w:val="009157AE"/>
    <w:rsid w:val="00937D55"/>
    <w:rsid w:val="00942886"/>
    <w:rsid w:val="009C7751"/>
    <w:rsid w:val="009F198A"/>
    <w:rsid w:val="00A52711"/>
    <w:rsid w:val="00A876B1"/>
    <w:rsid w:val="00B329FD"/>
    <w:rsid w:val="00B75F7E"/>
    <w:rsid w:val="00BE0491"/>
    <w:rsid w:val="00BE7964"/>
    <w:rsid w:val="00C068A3"/>
    <w:rsid w:val="00C07F28"/>
    <w:rsid w:val="00C20E01"/>
    <w:rsid w:val="00C72515"/>
    <w:rsid w:val="00D32A51"/>
    <w:rsid w:val="00D333D7"/>
    <w:rsid w:val="00D550F5"/>
    <w:rsid w:val="00DB5AA2"/>
    <w:rsid w:val="00E12E6E"/>
    <w:rsid w:val="00E21A8D"/>
    <w:rsid w:val="00E25C3F"/>
    <w:rsid w:val="00E60626"/>
    <w:rsid w:val="00E86118"/>
    <w:rsid w:val="00ED5064"/>
    <w:rsid w:val="00F06693"/>
    <w:rsid w:val="00F71098"/>
    <w:rsid w:val="00FA737C"/>
    <w:rsid w:val="00FD6B94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D4CA1"/>
  <w15:chartTrackingRefBased/>
  <w15:docId w15:val="{496ECB1D-2052-468F-A89A-29F5FD1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5ACD"/>
    <w:pPr>
      <w:jc w:val="center"/>
    </w:pPr>
  </w:style>
  <w:style w:type="character" w:customStyle="1" w:styleId="a4">
    <w:name w:val="記 (文字)"/>
    <w:basedOn w:val="a0"/>
    <w:link w:val="a3"/>
    <w:uiPriority w:val="99"/>
    <w:rsid w:val="00425ACD"/>
  </w:style>
  <w:style w:type="paragraph" w:styleId="a5">
    <w:name w:val="Closing"/>
    <w:basedOn w:val="a"/>
    <w:link w:val="a6"/>
    <w:uiPriority w:val="99"/>
    <w:unhideWhenUsed/>
    <w:rsid w:val="00425ACD"/>
    <w:pPr>
      <w:jc w:val="right"/>
    </w:pPr>
  </w:style>
  <w:style w:type="character" w:customStyle="1" w:styleId="a6">
    <w:name w:val="結語 (文字)"/>
    <w:basedOn w:val="a0"/>
    <w:link w:val="a5"/>
    <w:uiPriority w:val="99"/>
    <w:rsid w:val="00425ACD"/>
  </w:style>
  <w:style w:type="paragraph" w:styleId="a7">
    <w:name w:val="header"/>
    <w:basedOn w:val="a"/>
    <w:link w:val="a8"/>
    <w:uiPriority w:val="99"/>
    <w:unhideWhenUsed/>
    <w:rsid w:val="00DB5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AA2"/>
  </w:style>
  <w:style w:type="paragraph" w:styleId="a9">
    <w:name w:val="footer"/>
    <w:basedOn w:val="a"/>
    <w:link w:val="aa"/>
    <w:uiPriority w:val="99"/>
    <w:unhideWhenUsed/>
    <w:rsid w:val="00DB5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AA2"/>
  </w:style>
  <w:style w:type="character" w:styleId="ab">
    <w:name w:val="annotation reference"/>
    <w:basedOn w:val="a0"/>
    <w:uiPriority w:val="99"/>
    <w:semiHidden/>
    <w:unhideWhenUsed/>
    <w:rsid w:val="002270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70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70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70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70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A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A674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731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彩恵</dc:creator>
  <cp:keywords/>
  <dc:description/>
  <cp:lastModifiedBy>福田 彩恵</cp:lastModifiedBy>
  <cp:revision>7</cp:revision>
  <cp:lastPrinted>2021-07-02T08:44:00Z</cp:lastPrinted>
  <dcterms:created xsi:type="dcterms:W3CDTF">2024-04-26T07:43:00Z</dcterms:created>
  <dcterms:modified xsi:type="dcterms:W3CDTF">2025-02-21T08:05:00Z</dcterms:modified>
</cp:coreProperties>
</file>